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81" w:type="dxa"/>
        <w:tblLook w:val="01E0" w:firstRow="1" w:lastRow="1" w:firstColumn="1" w:lastColumn="1" w:noHBand="0" w:noVBand="0"/>
      </w:tblPr>
      <w:tblGrid>
        <w:gridCol w:w="10206"/>
      </w:tblGrid>
      <w:tr w:rsidR="002679D1" w:rsidRPr="00FB2F68" w:rsidTr="00F710DF">
        <w:tc>
          <w:tcPr>
            <w:tcW w:w="10206" w:type="dxa"/>
          </w:tcPr>
          <w:p w:rsidR="002679D1" w:rsidRPr="002679D1" w:rsidRDefault="002679D1" w:rsidP="00F710DF">
            <w:pPr>
              <w:ind w:left="885"/>
            </w:pPr>
            <w:r w:rsidRPr="002679D1">
              <w:t xml:space="preserve">Приложение </w:t>
            </w:r>
          </w:p>
          <w:p w:rsidR="002679D1" w:rsidRPr="002679D1" w:rsidRDefault="002679D1" w:rsidP="00F710DF">
            <w:pPr>
              <w:ind w:left="885"/>
            </w:pPr>
            <w:r w:rsidRPr="002679D1">
              <w:t>к распоряжению</w:t>
            </w:r>
          </w:p>
          <w:p w:rsidR="002679D1" w:rsidRPr="002679D1" w:rsidRDefault="002679D1" w:rsidP="00F710DF">
            <w:pPr>
              <w:ind w:left="885"/>
            </w:pPr>
            <w:r w:rsidRPr="002679D1">
              <w:t xml:space="preserve">администрации </w:t>
            </w:r>
          </w:p>
          <w:p w:rsidR="002679D1" w:rsidRPr="002679D1" w:rsidRDefault="002679D1" w:rsidP="00F710DF">
            <w:pPr>
              <w:ind w:left="885"/>
            </w:pPr>
            <w:r>
              <w:t>с/с</w:t>
            </w:r>
          </w:p>
          <w:p w:rsidR="002679D1" w:rsidRPr="00FB2F68" w:rsidRDefault="002679D1" w:rsidP="00F710DF">
            <w:pPr>
              <w:ind w:left="885"/>
              <w:rPr>
                <w:sz w:val="24"/>
                <w:szCs w:val="24"/>
              </w:rPr>
            </w:pPr>
            <w:r w:rsidRPr="002679D1">
              <w:t xml:space="preserve">от                            №      </w:t>
            </w:r>
            <w:r w:rsidRPr="00FB2F68"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2679D1" w:rsidRPr="00FB2F68" w:rsidRDefault="002679D1" w:rsidP="002679D1">
      <w:pPr>
        <w:rPr>
          <w:sz w:val="24"/>
          <w:szCs w:val="24"/>
        </w:rPr>
      </w:pPr>
    </w:p>
    <w:p w:rsidR="002679D1" w:rsidRPr="003A46A1" w:rsidRDefault="002679D1" w:rsidP="002679D1">
      <w:pPr>
        <w:jc w:val="center"/>
        <w:rPr>
          <w:b/>
          <w:sz w:val="24"/>
          <w:szCs w:val="24"/>
        </w:rPr>
      </w:pPr>
      <w:r w:rsidRPr="003A46A1">
        <w:rPr>
          <w:b/>
          <w:sz w:val="24"/>
          <w:szCs w:val="24"/>
        </w:rPr>
        <w:t>Перечень муниципальных программ</w:t>
      </w:r>
      <w:r>
        <w:rPr>
          <w:b/>
          <w:sz w:val="24"/>
          <w:szCs w:val="24"/>
        </w:rPr>
        <w:t>, утверждаемых на 2014 год и плановый период 2015-2016 годы</w:t>
      </w:r>
    </w:p>
    <w:p w:rsidR="002679D1" w:rsidRPr="00134855" w:rsidRDefault="002679D1" w:rsidP="002679D1">
      <w:pPr>
        <w:jc w:val="center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268"/>
        <w:gridCol w:w="2079"/>
        <w:gridCol w:w="2948"/>
        <w:gridCol w:w="7286"/>
      </w:tblGrid>
      <w:tr w:rsidR="002679D1" w:rsidRPr="00134855" w:rsidTr="002679D1">
        <w:trPr>
          <w:trHeight w:val="1140"/>
          <w:tblHeader/>
        </w:trPr>
        <w:tc>
          <w:tcPr>
            <w:tcW w:w="587" w:type="dxa"/>
            <w:shd w:val="clear" w:color="auto" w:fill="auto"/>
          </w:tcPr>
          <w:p w:rsidR="002679D1" w:rsidRDefault="002679D1" w:rsidP="00F710D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679D1" w:rsidRPr="00134855" w:rsidRDefault="002679D1" w:rsidP="00F710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855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34855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34855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2679D1" w:rsidRPr="00134855" w:rsidRDefault="002679D1" w:rsidP="00F710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855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bCs/>
                <w:color w:val="000000"/>
                <w:sz w:val="24"/>
                <w:szCs w:val="24"/>
              </w:rPr>
              <w:t>муниципальной</w:t>
            </w:r>
            <w:r w:rsidRPr="00134855">
              <w:rPr>
                <w:bCs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2079" w:type="dxa"/>
            <w:shd w:val="clear" w:color="auto" w:fill="auto"/>
          </w:tcPr>
          <w:p w:rsidR="002679D1" w:rsidRPr="00134855" w:rsidRDefault="002679D1" w:rsidP="00F710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855">
              <w:rPr>
                <w:bCs/>
                <w:color w:val="000000"/>
                <w:sz w:val="24"/>
                <w:szCs w:val="24"/>
              </w:rPr>
              <w:t xml:space="preserve">Ответственный исполнитель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</w:t>
            </w:r>
            <w:r w:rsidRPr="0013485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</w:tcPr>
          <w:p w:rsidR="002679D1" w:rsidRPr="00134855" w:rsidRDefault="002679D1" w:rsidP="00F710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855">
              <w:rPr>
                <w:bCs/>
                <w:color w:val="000000"/>
                <w:sz w:val="24"/>
                <w:szCs w:val="24"/>
              </w:rPr>
              <w:t xml:space="preserve">Соисполнители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86" w:type="dxa"/>
            <w:shd w:val="clear" w:color="auto" w:fill="auto"/>
          </w:tcPr>
          <w:p w:rsidR="002679D1" w:rsidRDefault="002679D1" w:rsidP="00F710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4855">
              <w:rPr>
                <w:bCs/>
                <w:color w:val="000000"/>
                <w:sz w:val="24"/>
                <w:szCs w:val="24"/>
              </w:rPr>
              <w:t xml:space="preserve">Основные направления реализации </w:t>
            </w:r>
            <w:r>
              <w:rPr>
                <w:bCs/>
                <w:color w:val="000000"/>
                <w:sz w:val="24"/>
                <w:szCs w:val="24"/>
              </w:rPr>
              <w:t xml:space="preserve">муниципальных  программ </w:t>
            </w:r>
          </w:p>
          <w:p w:rsidR="002679D1" w:rsidRPr="00134855" w:rsidRDefault="002679D1" w:rsidP="00F710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2285">
              <w:rPr>
                <w:bCs/>
                <w:color w:val="000000"/>
                <w:sz w:val="24"/>
                <w:szCs w:val="24"/>
              </w:rPr>
              <w:t>(в том числе подпрограммы,</w:t>
            </w:r>
            <w:r w:rsidRPr="00134855">
              <w:rPr>
                <w:bCs/>
                <w:color w:val="000000"/>
                <w:sz w:val="24"/>
                <w:szCs w:val="24"/>
              </w:rPr>
              <w:t xml:space="preserve"> программно-целевые инструменты)</w:t>
            </w:r>
          </w:p>
        </w:tc>
      </w:tr>
      <w:tr w:rsidR="002679D1" w:rsidRPr="006A34D8" w:rsidTr="002679D1">
        <w:trPr>
          <w:trHeight w:val="992"/>
        </w:trPr>
        <w:tc>
          <w:tcPr>
            <w:tcW w:w="587" w:type="dxa"/>
            <w:shd w:val="clear" w:color="auto" w:fill="auto"/>
          </w:tcPr>
          <w:p w:rsidR="002679D1" w:rsidRPr="006A34D8" w:rsidRDefault="002679D1" w:rsidP="00F710D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79D1" w:rsidRPr="006A34D8" w:rsidRDefault="002679D1" w:rsidP="00F710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2679D1" w:rsidRPr="006A34D8" w:rsidRDefault="002679D1" w:rsidP="00F710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2679D1" w:rsidRPr="006A34D8" w:rsidRDefault="002679D1" w:rsidP="00F710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2679D1" w:rsidRPr="006A34D8" w:rsidRDefault="002679D1" w:rsidP="00F710DF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679D1" w:rsidRPr="006A34D8" w:rsidTr="002679D1">
        <w:trPr>
          <w:trHeight w:val="978"/>
        </w:trPr>
        <w:tc>
          <w:tcPr>
            <w:tcW w:w="587" w:type="dxa"/>
            <w:shd w:val="clear" w:color="auto" w:fill="auto"/>
          </w:tcPr>
          <w:p w:rsidR="002679D1" w:rsidRPr="006A34D8" w:rsidRDefault="002679D1" w:rsidP="00F710D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79D1" w:rsidRPr="006A34D8" w:rsidRDefault="002679D1" w:rsidP="00F710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2679D1" w:rsidRPr="006A34D8" w:rsidRDefault="002679D1" w:rsidP="00F710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2679D1" w:rsidRPr="006A34D8" w:rsidRDefault="002679D1" w:rsidP="00F710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2679D1" w:rsidRPr="006A34D8" w:rsidRDefault="002679D1" w:rsidP="00F710DF">
            <w:pPr>
              <w:rPr>
                <w:color w:val="000000"/>
                <w:sz w:val="24"/>
                <w:szCs w:val="24"/>
              </w:rPr>
            </w:pPr>
          </w:p>
        </w:tc>
      </w:tr>
      <w:tr w:rsidR="002679D1" w:rsidRPr="006A34D8" w:rsidTr="002679D1">
        <w:trPr>
          <w:trHeight w:val="978"/>
        </w:trPr>
        <w:tc>
          <w:tcPr>
            <w:tcW w:w="587" w:type="dxa"/>
            <w:shd w:val="clear" w:color="auto" w:fill="auto"/>
          </w:tcPr>
          <w:p w:rsidR="002679D1" w:rsidRPr="006A34D8" w:rsidRDefault="002679D1" w:rsidP="00F710D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79D1" w:rsidRPr="006A34D8" w:rsidRDefault="002679D1" w:rsidP="00F710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2679D1" w:rsidRPr="006A34D8" w:rsidRDefault="002679D1" w:rsidP="00F710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2679D1" w:rsidRPr="006A34D8" w:rsidRDefault="002679D1" w:rsidP="00F710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2679D1" w:rsidRPr="006A34D8" w:rsidRDefault="002679D1" w:rsidP="00F710DF">
            <w:pPr>
              <w:rPr>
                <w:color w:val="000000"/>
                <w:sz w:val="24"/>
                <w:szCs w:val="24"/>
              </w:rPr>
            </w:pPr>
          </w:p>
        </w:tc>
      </w:tr>
      <w:tr w:rsidR="002679D1" w:rsidRPr="006A34D8" w:rsidTr="002679D1">
        <w:trPr>
          <w:trHeight w:val="1262"/>
        </w:trPr>
        <w:tc>
          <w:tcPr>
            <w:tcW w:w="587" w:type="dxa"/>
            <w:shd w:val="clear" w:color="auto" w:fill="auto"/>
          </w:tcPr>
          <w:p w:rsidR="002679D1" w:rsidRPr="006A34D8" w:rsidRDefault="002679D1" w:rsidP="00F710D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79D1" w:rsidRPr="006A34D8" w:rsidRDefault="002679D1" w:rsidP="00F710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2679D1" w:rsidRPr="006A34D8" w:rsidRDefault="002679D1" w:rsidP="00F710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2679D1" w:rsidRPr="006A34D8" w:rsidRDefault="002679D1" w:rsidP="00F710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6" w:type="dxa"/>
            <w:shd w:val="clear" w:color="auto" w:fill="auto"/>
          </w:tcPr>
          <w:p w:rsidR="002679D1" w:rsidRPr="006A34D8" w:rsidRDefault="002679D1" w:rsidP="00F710D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A396D" w:rsidRDefault="008A396D"/>
    <w:sectPr w:rsidR="008A396D" w:rsidSect="002679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D1"/>
    <w:rsid w:val="00017A92"/>
    <w:rsid w:val="00032FD1"/>
    <w:rsid w:val="000548F7"/>
    <w:rsid w:val="0008646B"/>
    <w:rsid w:val="00087DC2"/>
    <w:rsid w:val="00090F6B"/>
    <w:rsid w:val="0010784B"/>
    <w:rsid w:val="00111856"/>
    <w:rsid w:val="00113DCF"/>
    <w:rsid w:val="001155D1"/>
    <w:rsid w:val="001308A1"/>
    <w:rsid w:val="0014530C"/>
    <w:rsid w:val="00172EF4"/>
    <w:rsid w:val="00182AEA"/>
    <w:rsid w:val="00191223"/>
    <w:rsid w:val="001B05DA"/>
    <w:rsid w:val="002601FC"/>
    <w:rsid w:val="00264783"/>
    <w:rsid w:val="002679D1"/>
    <w:rsid w:val="0029366A"/>
    <w:rsid w:val="0029525A"/>
    <w:rsid w:val="002A391C"/>
    <w:rsid w:val="002A58F0"/>
    <w:rsid w:val="002A7D14"/>
    <w:rsid w:val="00314AF3"/>
    <w:rsid w:val="00357BF5"/>
    <w:rsid w:val="00367E23"/>
    <w:rsid w:val="00370993"/>
    <w:rsid w:val="003A6540"/>
    <w:rsid w:val="003A657B"/>
    <w:rsid w:val="003B51D9"/>
    <w:rsid w:val="003D1D39"/>
    <w:rsid w:val="003F1DAA"/>
    <w:rsid w:val="004011CA"/>
    <w:rsid w:val="00437E20"/>
    <w:rsid w:val="00450DB7"/>
    <w:rsid w:val="00456D81"/>
    <w:rsid w:val="004771EA"/>
    <w:rsid w:val="004A67E8"/>
    <w:rsid w:val="004B5045"/>
    <w:rsid w:val="004B7666"/>
    <w:rsid w:val="004C0E1A"/>
    <w:rsid w:val="004D4B17"/>
    <w:rsid w:val="004F0959"/>
    <w:rsid w:val="00536859"/>
    <w:rsid w:val="0053729F"/>
    <w:rsid w:val="00554603"/>
    <w:rsid w:val="00556F8F"/>
    <w:rsid w:val="005E2D90"/>
    <w:rsid w:val="0064206E"/>
    <w:rsid w:val="006562C0"/>
    <w:rsid w:val="0066127F"/>
    <w:rsid w:val="006724BC"/>
    <w:rsid w:val="0068212D"/>
    <w:rsid w:val="00694456"/>
    <w:rsid w:val="006B76FE"/>
    <w:rsid w:val="006E0AF1"/>
    <w:rsid w:val="006E0C2E"/>
    <w:rsid w:val="006E265F"/>
    <w:rsid w:val="006E7E32"/>
    <w:rsid w:val="006F16C2"/>
    <w:rsid w:val="00707145"/>
    <w:rsid w:val="00710D55"/>
    <w:rsid w:val="00746E3B"/>
    <w:rsid w:val="007672E1"/>
    <w:rsid w:val="00793664"/>
    <w:rsid w:val="00794867"/>
    <w:rsid w:val="007A7988"/>
    <w:rsid w:val="007B2BC2"/>
    <w:rsid w:val="007E1EA6"/>
    <w:rsid w:val="007F0609"/>
    <w:rsid w:val="007F6C6B"/>
    <w:rsid w:val="0080233D"/>
    <w:rsid w:val="008516A9"/>
    <w:rsid w:val="0086547B"/>
    <w:rsid w:val="0088478F"/>
    <w:rsid w:val="008A396D"/>
    <w:rsid w:val="008A3FC6"/>
    <w:rsid w:val="00917CEE"/>
    <w:rsid w:val="00917EFC"/>
    <w:rsid w:val="0092494C"/>
    <w:rsid w:val="009361B2"/>
    <w:rsid w:val="00946F16"/>
    <w:rsid w:val="0095072B"/>
    <w:rsid w:val="00963370"/>
    <w:rsid w:val="00971597"/>
    <w:rsid w:val="00990439"/>
    <w:rsid w:val="009E3F32"/>
    <w:rsid w:val="00A26898"/>
    <w:rsid w:val="00A306BA"/>
    <w:rsid w:val="00A83C9D"/>
    <w:rsid w:val="00AA338B"/>
    <w:rsid w:val="00AE228F"/>
    <w:rsid w:val="00B025D1"/>
    <w:rsid w:val="00B140EC"/>
    <w:rsid w:val="00B1458E"/>
    <w:rsid w:val="00B4463E"/>
    <w:rsid w:val="00B72E99"/>
    <w:rsid w:val="00B935A9"/>
    <w:rsid w:val="00B97FF5"/>
    <w:rsid w:val="00BC51AA"/>
    <w:rsid w:val="00BD5AF6"/>
    <w:rsid w:val="00BF5593"/>
    <w:rsid w:val="00BF6FFC"/>
    <w:rsid w:val="00C310BA"/>
    <w:rsid w:val="00C31CCB"/>
    <w:rsid w:val="00C47A49"/>
    <w:rsid w:val="00C745A5"/>
    <w:rsid w:val="00C80947"/>
    <w:rsid w:val="00CA0AE5"/>
    <w:rsid w:val="00CB551D"/>
    <w:rsid w:val="00CC4D23"/>
    <w:rsid w:val="00CE6B16"/>
    <w:rsid w:val="00D0730F"/>
    <w:rsid w:val="00D379F8"/>
    <w:rsid w:val="00D43D9C"/>
    <w:rsid w:val="00D76B70"/>
    <w:rsid w:val="00E0181C"/>
    <w:rsid w:val="00E258FF"/>
    <w:rsid w:val="00E314D7"/>
    <w:rsid w:val="00E57FF7"/>
    <w:rsid w:val="00E86EFD"/>
    <w:rsid w:val="00ED5EE7"/>
    <w:rsid w:val="00F43BF0"/>
    <w:rsid w:val="00F72CDC"/>
    <w:rsid w:val="00F97248"/>
    <w:rsid w:val="00F97E93"/>
    <w:rsid w:val="00FB16BD"/>
    <w:rsid w:val="00FD0EE3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2013-08-19T03:01:00Z</cp:lastPrinted>
  <dcterms:created xsi:type="dcterms:W3CDTF">2013-08-19T02:58:00Z</dcterms:created>
  <dcterms:modified xsi:type="dcterms:W3CDTF">2013-08-19T03:04:00Z</dcterms:modified>
</cp:coreProperties>
</file>